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6"/>
        <w:gridCol w:w="4508"/>
      </w:tblGrid>
      <w:tr w:rsidR="003C2DFF" w:rsidRPr="00E04BAC" w:rsidTr="00037E69">
        <w:trPr>
          <w:trHeight w:val="5662"/>
        </w:trPr>
        <w:tc>
          <w:tcPr>
            <w:tcW w:w="4506" w:type="dxa"/>
            <w:shd w:val="clear" w:color="auto" w:fill="auto"/>
          </w:tcPr>
          <w:p w:rsidR="003C2DFF" w:rsidRPr="00E04BAC" w:rsidRDefault="003C2DFF" w:rsidP="005750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З</w:t>
            </w:r>
            <w:r w:rsidRPr="00E04BAC">
              <w:rPr>
                <w:rFonts w:ascii="Times New Roman" w:hAnsi="Times New Roman"/>
                <w:b/>
                <w:sz w:val="28"/>
                <w:szCs w:val="28"/>
              </w:rPr>
              <w:t>автрак</w:t>
            </w:r>
          </w:p>
          <w:p w:rsidR="009A6D85" w:rsidRDefault="009A6D8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Груша</w:t>
            </w:r>
          </w:p>
          <w:p w:rsidR="009A6D85" w:rsidRDefault="009A6D8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 молочный с крупой</w:t>
            </w:r>
          </w:p>
          <w:p w:rsidR="009A6D85" w:rsidRDefault="009A6D8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Чай с молоком</w:t>
            </w:r>
          </w:p>
          <w:p w:rsidR="009A6D85" w:rsidRDefault="009A6D8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Батон с маслом сливочным</w:t>
            </w:r>
          </w:p>
          <w:p w:rsidR="003C2DFF" w:rsidRDefault="003C2DFF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Сок</w:t>
            </w:r>
          </w:p>
          <w:p w:rsidR="006C0EBA" w:rsidRDefault="006C0EBA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AF54A7" w:rsidRDefault="00AF54A7" w:rsidP="006C0E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6C0EBA" w:rsidRPr="00120365" w:rsidRDefault="00AF54A7" w:rsidP="00855639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</w:t>
            </w:r>
            <w:r w:rsidR="000861F4">
              <w:t xml:space="preserve">      </w:t>
            </w:r>
            <w:bookmarkStart w:id="0" w:name="_GoBack"/>
            <w:r w:rsidR="00855639">
              <w:rPr>
                <w:noProof/>
                <w:lang w:eastAsia="ru-RU"/>
              </w:rPr>
              <w:drawing>
                <wp:inline distT="0" distB="0" distL="0" distR="0" wp14:anchorId="18D612FE" wp14:editId="67A3576A">
                  <wp:extent cx="1638300" cy="2171700"/>
                  <wp:effectExtent l="0" t="0" r="0" b="0"/>
                  <wp:docPr id="4" name="Рисунок 4" descr="C:\Users\User\AppData\Local\Microsoft\Windows\INetCache\Content.Word\image-07-03-25-15-2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User\AppData\Local\Microsoft\Windows\INetCache\Content.Word\image-07-03-25-15-27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0" cy="2171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</w:p>
        </w:tc>
        <w:tc>
          <w:tcPr>
            <w:tcW w:w="4508" w:type="dxa"/>
            <w:shd w:val="clear" w:color="auto" w:fill="auto"/>
          </w:tcPr>
          <w:p w:rsidR="003C2DFF" w:rsidRPr="00E04BAC" w:rsidRDefault="003C2DFF" w:rsidP="005750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04BAC">
              <w:rPr>
                <w:rFonts w:ascii="Times New Roman" w:hAnsi="Times New Roman"/>
                <w:b/>
                <w:sz w:val="28"/>
                <w:szCs w:val="28"/>
              </w:rPr>
              <w:t>Обед</w:t>
            </w:r>
          </w:p>
          <w:p w:rsidR="003C2DFF" w:rsidRDefault="009A6D8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Помидоры свежие</w:t>
            </w:r>
          </w:p>
          <w:p w:rsidR="002F6B55" w:rsidRDefault="009A6D8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Суп гороховый</w:t>
            </w:r>
          </w:p>
          <w:p w:rsidR="00582302" w:rsidRDefault="009A6D8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Бигус с мясом</w:t>
            </w:r>
          </w:p>
          <w:p w:rsidR="006023F3" w:rsidRDefault="009A6D8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Компот из апельсинов с яблоками</w:t>
            </w:r>
          </w:p>
          <w:p w:rsidR="003C2DFF" w:rsidRDefault="003C2DFF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Хлеб столичный</w:t>
            </w:r>
          </w:p>
          <w:p w:rsidR="003C2DFF" w:rsidRDefault="003C2DFF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9A4253" w:rsidRDefault="009A4253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C2DFF" w:rsidRPr="00702751" w:rsidRDefault="003C2DFF" w:rsidP="007027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t xml:space="preserve">      </w:t>
            </w:r>
            <w:r w:rsidR="000861F4">
              <w:t xml:space="preserve">      </w:t>
            </w:r>
            <w:r w:rsidR="00702751">
              <w:t xml:space="preserve"> </w:t>
            </w:r>
            <w:r w:rsidR="00855639">
              <w:rPr>
                <w:noProof/>
                <w:lang w:eastAsia="ru-RU"/>
              </w:rPr>
              <w:drawing>
                <wp:inline distT="0" distB="0" distL="0" distR="0" wp14:anchorId="6143B015" wp14:editId="7CC711EE">
                  <wp:extent cx="1905000" cy="2286000"/>
                  <wp:effectExtent l="0" t="0" r="0" b="0"/>
                  <wp:docPr id="3" name="Рисунок 3" descr="C:\Users\User\AppData\Local\Microsoft\Windows\INetCache\Content.Word\image-07-03-25-15-26-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User\AppData\Local\Microsoft\Windows\INetCache\Content.Word\image-07-03-25-15-26-4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22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2DFF" w:rsidRPr="00E04BAC" w:rsidRDefault="003C2DFF" w:rsidP="005750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C2DFF" w:rsidRPr="00E04BAC" w:rsidTr="00037E69">
        <w:trPr>
          <w:trHeight w:val="6224"/>
        </w:trPr>
        <w:tc>
          <w:tcPr>
            <w:tcW w:w="4506" w:type="dxa"/>
            <w:shd w:val="clear" w:color="auto" w:fill="auto"/>
          </w:tcPr>
          <w:p w:rsidR="003C2DFF" w:rsidRPr="00E04BAC" w:rsidRDefault="003C2DFF" w:rsidP="0057504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04BAC">
              <w:rPr>
                <w:rFonts w:ascii="Times New Roman" w:hAnsi="Times New Roman"/>
                <w:b/>
                <w:sz w:val="28"/>
                <w:szCs w:val="28"/>
              </w:rPr>
              <w:t>Полдник</w:t>
            </w:r>
          </w:p>
          <w:p w:rsidR="002B1A49" w:rsidRDefault="009A6D8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Йогурт</w:t>
            </w:r>
          </w:p>
          <w:p w:rsidR="009A6D85" w:rsidRDefault="009A6D85" w:rsidP="00575048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Вафли</w:t>
            </w:r>
          </w:p>
          <w:p w:rsidR="00287E7F" w:rsidRDefault="00287E7F" w:rsidP="00575048">
            <w:pPr>
              <w:spacing w:after="0" w:line="240" w:lineRule="auto"/>
            </w:pPr>
          </w:p>
          <w:p w:rsidR="00287E7F" w:rsidRDefault="00E433E4" w:rsidP="00575048">
            <w:pPr>
              <w:spacing w:after="0" w:line="240" w:lineRule="auto"/>
            </w:pPr>
            <w:r>
              <w:t xml:space="preserve">   </w:t>
            </w:r>
          </w:p>
          <w:p w:rsidR="00287E7F" w:rsidRDefault="00287E7F" w:rsidP="00575048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E433E4" w:rsidRDefault="003C2DFF" w:rsidP="00037E69">
            <w:pPr>
              <w:spacing w:after="0" w:line="240" w:lineRule="auto"/>
            </w:pPr>
            <w:r>
              <w:t xml:space="preserve">  </w:t>
            </w:r>
            <w:r w:rsidR="007B3A05">
              <w:t xml:space="preserve">     </w:t>
            </w:r>
            <w:r w:rsidR="00E433E4">
              <w:t xml:space="preserve">        </w:t>
            </w:r>
          </w:p>
          <w:p w:rsidR="00E54A9A" w:rsidRDefault="00E54A9A" w:rsidP="00037E69">
            <w:pPr>
              <w:spacing w:after="0" w:line="240" w:lineRule="auto"/>
            </w:pPr>
          </w:p>
          <w:p w:rsidR="00E54A9A" w:rsidRDefault="00E54A9A" w:rsidP="00037E69">
            <w:pPr>
              <w:spacing w:after="0" w:line="240" w:lineRule="auto"/>
            </w:pPr>
          </w:p>
          <w:p w:rsidR="009A6D85" w:rsidRDefault="00E433E4" w:rsidP="007B3A05">
            <w:pPr>
              <w:spacing w:after="0" w:line="240" w:lineRule="auto"/>
              <w:rPr>
                <w:noProof/>
                <w:lang w:eastAsia="ru-RU"/>
              </w:rPr>
            </w:pPr>
            <w:r>
              <w:t xml:space="preserve">         </w:t>
            </w:r>
            <w:r w:rsidR="007B3A05">
              <w:t xml:space="preserve"> </w:t>
            </w:r>
            <w:r w:rsidR="00702751">
              <w:t xml:space="preserve"> </w:t>
            </w:r>
            <w:r w:rsidR="003C2DFF">
              <w:t xml:space="preserve">  </w:t>
            </w:r>
            <w:r w:rsidR="00855639">
              <w:rPr>
                <w:noProof/>
                <w:lang w:eastAsia="ru-RU"/>
              </w:rPr>
              <w:drawing>
                <wp:inline distT="0" distB="0" distL="0" distR="0">
                  <wp:extent cx="1828800" cy="2486025"/>
                  <wp:effectExtent l="0" t="0" r="0" b="9525"/>
                  <wp:docPr id="2" name="Рисунок 2" descr="C:\Users\User\AppData\Local\Microsoft\Windows\INetCache\Content.Word\image-07-03-25-15-26-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AppData\Local\Microsoft\Windows\INetCache\Content.Word\image-07-03-25-15-26-3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2486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A6D85" w:rsidRDefault="009A6D85" w:rsidP="007B3A05">
            <w:pPr>
              <w:spacing w:after="0" w:line="240" w:lineRule="auto"/>
              <w:rPr>
                <w:noProof/>
                <w:lang w:eastAsia="ru-RU"/>
              </w:rPr>
            </w:pPr>
          </w:p>
          <w:p w:rsidR="00FA0917" w:rsidRDefault="00FA0917" w:rsidP="007B3A05">
            <w:pPr>
              <w:spacing w:after="0" w:line="240" w:lineRule="auto"/>
            </w:pPr>
          </w:p>
          <w:p w:rsidR="00FA0917" w:rsidRDefault="00FA0917" w:rsidP="007B3A05">
            <w:pPr>
              <w:spacing w:after="0" w:line="240" w:lineRule="auto"/>
            </w:pPr>
          </w:p>
          <w:p w:rsidR="003C2DFF" w:rsidRPr="00E04BAC" w:rsidRDefault="00FA0917" w:rsidP="00651D0F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 xml:space="preserve">          </w:t>
            </w:r>
            <w:r w:rsidR="003C2DFF">
              <w:t xml:space="preserve"> </w:t>
            </w:r>
          </w:p>
        </w:tc>
        <w:tc>
          <w:tcPr>
            <w:tcW w:w="4508" w:type="dxa"/>
            <w:shd w:val="clear" w:color="auto" w:fill="auto"/>
          </w:tcPr>
          <w:p w:rsidR="00190B06" w:rsidRPr="00190B06" w:rsidRDefault="003C2DFF" w:rsidP="00190B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04BAC">
              <w:rPr>
                <w:rFonts w:ascii="Times New Roman" w:hAnsi="Times New Roman"/>
                <w:b/>
                <w:sz w:val="28"/>
                <w:szCs w:val="28"/>
              </w:rPr>
              <w:t>Ужин</w:t>
            </w:r>
          </w:p>
          <w:p w:rsidR="00EC09E4" w:rsidRDefault="00902DF6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Салат </w:t>
            </w:r>
            <w:r w:rsidR="009A6D85">
              <w:rPr>
                <w:rFonts w:ascii="Times New Roman" w:hAnsi="Times New Roman"/>
                <w:sz w:val="24"/>
                <w:szCs w:val="24"/>
              </w:rPr>
              <w:t>фруктовый</w:t>
            </w:r>
          </w:p>
          <w:p w:rsidR="00F5603D" w:rsidRDefault="009A6D85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Творог, припущенный (запеченный) со сметаной</w:t>
            </w:r>
          </w:p>
          <w:p w:rsidR="00582302" w:rsidRDefault="006023F3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Чай полусладкий</w:t>
            </w:r>
          </w:p>
          <w:p w:rsidR="003C2DFF" w:rsidRDefault="00F46841" w:rsidP="002B1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Хлеб </w:t>
            </w:r>
            <w:r w:rsidR="009A6D85">
              <w:rPr>
                <w:rFonts w:ascii="Times New Roman" w:hAnsi="Times New Roman"/>
                <w:sz w:val="24"/>
                <w:szCs w:val="24"/>
              </w:rPr>
              <w:t>пшеничный</w:t>
            </w:r>
          </w:p>
          <w:p w:rsidR="009A6D85" w:rsidRDefault="009A6D85" w:rsidP="002B1A4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Мармелад</w:t>
            </w:r>
          </w:p>
          <w:p w:rsidR="00940427" w:rsidRPr="00547362" w:rsidRDefault="00940427" w:rsidP="00575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C2DFF" w:rsidRDefault="003C2DFF" w:rsidP="007B3A05">
            <w:pPr>
              <w:spacing w:after="0" w:line="240" w:lineRule="auto"/>
              <w:jc w:val="center"/>
            </w:pPr>
          </w:p>
          <w:p w:rsidR="003C2DFF" w:rsidRDefault="003C2DFF" w:rsidP="00575048">
            <w:pPr>
              <w:spacing w:after="0" w:line="240" w:lineRule="auto"/>
              <w:jc w:val="center"/>
              <w:rPr>
                <w:noProof/>
                <w:lang w:eastAsia="ru-RU"/>
              </w:rPr>
            </w:pPr>
          </w:p>
          <w:p w:rsidR="00AF54A7" w:rsidRDefault="00AF54A7" w:rsidP="00575048">
            <w:pPr>
              <w:spacing w:after="0" w:line="240" w:lineRule="auto"/>
              <w:jc w:val="center"/>
              <w:rPr>
                <w:noProof/>
                <w:lang w:eastAsia="ru-RU"/>
              </w:rPr>
            </w:pPr>
          </w:p>
          <w:p w:rsidR="009A6D85" w:rsidRDefault="00855639" w:rsidP="00037E69">
            <w:pPr>
              <w:spacing w:after="0" w:line="240" w:lineRule="auto"/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58299E1" wp14:editId="5E564645">
                  <wp:extent cx="1857375" cy="2219325"/>
                  <wp:effectExtent l="0" t="0" r="9525" b="9525"/>
                  <wp:docPr id="1" name="Рисунок 1" descr="C:\Users\User\AppData\Local\Microsoft\Windows\INetCache\Content.Word\image-07-03-25-15-26-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AppData\Local\Microsoft\Windows\INetCache\Content.Word\image-07-03-25-15-26-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375" cy="2219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2DFF" w:rsidRPr="00E04BAC" w:rsidRDefault="003C2DFF" w:rsidP="00037E6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7D1CB4" w:rsidRDefault="00855639" w:rsidP="003C2DFF"/>
    <w:sectPr w:rsidR="007D1C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5C5"/>
    <w:rsid w:val="000317D6"/>
    <w:rsid w:val="00037E69"/>
    <w:rsid w:val="0005212C"/>
    <w:rsid w:val="000861F4"/>
    <w:rsid w:val="000A3BFA"/>
    <w:rsid w:val="000B6A9A"/>
    <w:rsid w:val="0012186B"/>
    <w:rsid w:val="00190B06"/>
    <w:rsid w:val="00192BFD"/>
    <w:rsid w:val="00202568"/>
    <w:rsid w:val="00287E7F"/>
    <w:rsid w:val="00294970"/>
    <w:rsid w:val="002A6EBD"/>
    <w:rsid w:val="002B1A49"/>
    <w:rsid w:val="002B34C3"/>
    <w:rsid w:val="002F6B55"/>
    <w:rsid w:val="003755C5"/>
    <w:rsid w:val="003C2DFF"/>
    <w:rsid w:val="003F1680"/>
    <w:rsid w:val="00425E63"/>
    <w:rsid w:val="0047713E"/>
    <w:rsid w:val="00492C60"/>
    <w:rsid w:val="00582302"/>
    <w:rsid w:val="005D7A5A"/>
    <w:rsid w:val="005E188E"/>
    <w:rsid w:val="006023F3"/>
    <w:rsid w:val="00651D0F"/>
    <w:rsid w:val="00665561"/>
    <w:rsid w:val="006C0EBA"/>
    <w:rsid w:val="00702751"/>
    <w:rsid w:val="007630C1"/>
    <w:rsid w:val="007B3A05"/>
    <w:rsid w:val="00833ECC"/>
    <w:rsid w:val="00855639"/>
    <w:rsid w:val="00875880"/>
    <w:rsid w:val="008814A4"/>
    <w:rsid w:val="00902DF6"/>
    <w:rsid w:val="00907AD4"/>
    <w:rsid w:val="00940427"/>
    <w:rsid w:val="00947FE0"/>
    <w:rsid w:val="00995074"/>
    <w:rsid w:val="009A4253"/>
    <w:rsid w:val="009A6D85"/>
    <w:rsid w:val="00A10EA9"/>
    <w:rsid w:val="00AF54A7"/>
    <w:rsid w:val="00B22F7D"/>
    <w:rsid w:val="00C27F27"/>
    <w:rsid w:val="00C56CE4"/>
    <w:rsid w:val="00CA6C1A"/>
    <w:rsid w:val="00E433E4"/>
    <w:rsid w:val="00E54A9A"/>
    <w:rsid w:val="00EC09E4"/>
    <w:rsid w:val="00ED0B81"/>
    <w:rsid w:val="00ED5567"/>
    <w:rsid w:val="00F15FE5"/>
    <w:rsid w:val="00F27689"/>
    <w:rsid w:val="00F46841"/>
    <w:rsid w:val="00F5603D"/>
    <w:rsid w:val="00FA0917"/>
    <w:rsid w:val="00FE7679"/>
    <w:rsid w:val="00FF5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1B858F-D56F-4EC2-936A-B2AFB2545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2DF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73</cp:revision>
  <dcterms:created xsi:type="dcterms:W3CDTF">2024-10-10T05:24:00Z</dcterms:created>
  <dcterms:modified xsi:type="dcterms:W3CDTF">2025-03-07T10:34:00Z</dcterms:modified>
</cp:coreProperties>
</file>